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8134F" w14:textId="77777777" w:rsidR="0036087F" w:rsidRDefault="0036087F" w:rsidP="0036087F">
      <w:pPr>
        <w:jc w:val="center"/>
        <w:rPr>
          <w:b/>
          <w:sz w:val="20"/>
          <w:szCs w:val="16"/>
        </w:rPr>
      </w:pPr>
      <w:r>
        <w:rPr>
          <w:b/>
          <w:sz w:val="20"/>
          <w:szCs w:val="16"/>
        </w:rPr>
        <w:t xml:space="preserve">Anexo I </w:t>
      </w:r>
    </w:p>
    <w:p w14:paraId="6219992F" w14:textId="77777777" w:rsidR="0036087F" w:rsidRDefault="0036087F" w:rsidP="0036087F">
      <w:pPr>
        <w:ind w:left="-720"/>
        <w:jc w:val="center"/>
        <w:rPr>
          <w:b/>
          <w:sz w:val="20"/>
          <w:szCs w:val="16"/>
        </w:rPr>
      </w:pPr>
      <w:r>
        <w:rPr>
          <w:b/>
          <w:sz w:val="20"/>
          <w:szCs w:val="16"/>
        </w:rPr>
        <w:t>Cargos de Provimento Efetivo - Grupo Ocupacional - Profissional</w:t>
      </w:r>
    </w:p>
    <w:p w14:paraId="0B1697F7" w14:textId="77777777" w:rsidR="0036087F" w:rsidRPr="00D913C9" w:rsidRDefault="0036087F" w:rsidP="0036087F">
      <w:pPr>
        <w:jc w:val="center"/>
        <w:rPr>
          <w:b/>
          <w:sz w:val="20"/>
          <w:szCs w:val="16"/>
        </w:rPr>
      </w:pPr>
    </w:p>
    <w:tbl>
      <w:tblPr>
        <w:tblpPr w:leftFromText="141" w:rightFromText="141" w:vertAnchor="page" w:horzAnchor="margin" w:tblpXSpec="center" w:tblpY="3027"/>
        <w:tblW w:w="16201" w:type="dxa"/>
        <w:shd w:val="clear" w:color="auto" w:fill="FFFFF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"/>
        <w:gridCol w:w="1109"/>
        <w:gridCol w:w="1080"/>
        <w:gridCol w:w="820"/>
        <w:gridCol w:w="740"/>
        <w:gridCol w:w="740"/>
        <w:gridCol w:w="740"/>
        <w:gridCol w:w="805"/>
        <w:gridCol w:w="806"/>
        <w:gridCol w:w="869"/>
        <w:gridCol w:w="743"/>
        <w:gridCol w:w="806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36087F" w14:paraId="2594E497" w14:textId="77777777" w:rsidTr="00E537E7">
        <w:trPr>
          <w:trHeight w:val="630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D083D1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Vaga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DE5C1" w14:textId="77777777" w:rsidR="0036087F" w:rsidRDefault="0036087F" w:rsidP="00E537E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Denominação do Cargo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440EA1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Carga Horária Semanal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21772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A4BE7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02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BEAE71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6F081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55B54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05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7D96E2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06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22F1F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69BFF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08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B300B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09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F0EDC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2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10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59C0DF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11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4918A1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12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2CECD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13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04611F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14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EA327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15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5CE2E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16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3B1B3" w14:textId="77777777" w:rsidR="0036087F" w:rsidRDefault="0036087F" w:rsidP="00E537E7">
            <w:pPr>
              <w:ind w:right="-76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 17</w:t>
            </w:r>
          </w:p>
        </w:tc>
      </w:tr>
      <w:tr w:rsidR="0036087F" w:rsidRPr="00230300" w14:paraId="20600440" w14:textId="77777777" w:rsidTr="00E537E7">
        <w:trPr>
          <w:trHeight w:val="2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C12300D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A403C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Assistente Social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0F0BA6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E3EAE9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1934,08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C445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1992,10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6E95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2051,86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294B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2113,42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0B9E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2176,82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7C58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2242,13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1AF3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2309,39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CF09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2378,67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759B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2450,03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A123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2523,53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A3D3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2599,24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B7AD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2677,22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365D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2757,53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7A32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2840,26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A0CB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2925,47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6BF9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3013,23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1E30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3103,63</w:t>
            </w:r>
          </w:p>
        </w:tc>
      </w:tr>
      <w:tr w:rsidR="0036087F" w:rsidRPr="00230300" w14:paraId="689844B7" w14:textId="77777777" w:rsidTr="00E537E7">
        <w:trPr>
          <w:trHeight w:val="2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8FCA45" w14:textId="77777777" w:rsidR="0036087F" w:rsidRPr="00733ED9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 w:rsidRPr="00733ED9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F7A55" w14:textId="77777777" w:rsidR="0036087F" w:rsidRPr="00733ED9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 w:rsidRPr="00733ED9">
              <w:rPr>
                <w:color w:val="000000"/>
                <w:sz w:val="16"/>
                <w:szCs w:val="16"/>
              </w:rPr>
              <w:t>Assistente Social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D14CA5F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1A480E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3282,50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1979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3380,97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2A51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3482,40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39C8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3586,87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98E1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3694,48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DAD8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3805,31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7CAD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3919,47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DAB6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4037,06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4FCE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4158,17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656F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4282,91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3657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4411,40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7C24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4543,74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4B49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4680,06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0274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4820,46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F60E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4965,07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63C4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5114,02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3B4B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5267,44</w:t>
            </w:r>
          </w:p>
        </w:tc>
      </w:tr>
      <w:tr w:rsidR="0036087F" w:rsidRPr="00230300" w14:paraId="712E8790" w14:textId="77777777" w:rsidTr="00E537E7">
        <w:trPr>
          <w:trHeight w:val="2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910CD4" w14:textId="77777777" w:rsidR="0036087F" w:rsidRPr="00D66DD5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 w:rsidRPr="00D66DD5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5ED85" w14:textId="77777777" w:rsidR="0036087F" w:rsidRPr="00733ED9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 w:rsidRPr="00733ED9">
              <w:rPr>
                <w:color w:val="000000"/>
                <w:sz w:val="16"/>
                <w:szCs w:val="16"/>
              </w:rPr>
              <w:t>Psicólogo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95CC40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8C9914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3282,50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775C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3380,97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E78F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3482,40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3402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3586,87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0AFE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3694,48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9BA7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3805,31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336E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3919,47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D32C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4037,06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2ACE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4158,17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EF56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4282,91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8423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4411,40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0DF6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4543,74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6EDF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4680,06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5345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4820,46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5CC3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4965,07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929E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5114,02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8A85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5267,44</w:t>
            </w:r>
          </w:p>
        </w:tc>
      </w:tr>
      <w:tr w:rsidR="0036087F" w:rsidRPr="00230300" w14:paraId="365C3D9E" w14:textId="77777777" w:rsidTr="00E537E7">
        <w:trPr>
          <w:trHeight w:val="156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13927B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73335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Bioquímico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A42668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A625FC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2538,26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1938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2614,41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5CFB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2692,84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EEE0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2773,62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F86F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2856,83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9C9E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2942,54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3C62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3030,81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6F17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3121,74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AF7E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3215,39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5ABF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3311,85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3FCE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3411,21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9E44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3513,54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7B17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3618,95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0001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3727,52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1493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3839,34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3171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3954,52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A39E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4073,16</w:t>
            </w:r>
          </w:p>
        </w:tc>
      </w:tr>
      <w:tr w:rsidR="0036087F" w:rsidRPr="00230300" w14:paraId="6BC213EE" w14:textId="77777777" w:rsidTr="00E537E7">
        <w:trPr>
          <w:trHeight w:val="139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B4A30E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FFC98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Dentista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EA2903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34311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2665,17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CAA8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2745,12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7E9F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2827,47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6B30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2912,30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E92F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2999,67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8165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3089,66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F06C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3182,35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449C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3277,82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F1B5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3376,15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83CA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3477,44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BDC6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3581,76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2964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3689,21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B491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3799,89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F5BB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3913,89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E079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4031,30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7229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4152,24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623A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4276,81</w:t>
            </w:r>
          </w:p>
        </w:tc>
      </w:tr>
      <w:tr w:rsidR="0036087F" w:rsidRPr="00230300" w14:paraId="4F966A28" w14:textId="77777777" w:rsidTr="00E537E7">
        <w:trPr>
          <w:trHeight w:val="109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838AFF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82417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Enfermeiro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00D5CD2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BAED5A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2258,82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7610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2326,58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3137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2396,38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E19F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2468,27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7D86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2542,32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4B01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2618,59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3812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2697,14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F5EB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2778,06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12AF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2861,40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AC83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2947,24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0729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3035,66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9386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3126,73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521E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3220,53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18E8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3317,15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4B59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3416,66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6593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3519,16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8544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3624,74</w:t>
            </w:r>
          </w:p>
        </w:tc>
      </w:tr>
      <w:tr w:rsidR="0036087F" w:rsidRPr="00230300" w14:paraId="5DE4D706" w14:textId="77777777" w:rsidTr="00E537E7">
        <w:trPr>
          <w:trHeight w:val="80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736143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73449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Engenheiro Agrônomo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4DB267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C20A1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2769,03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AB53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2852,10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66E5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2937,66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419B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3025,79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C0D2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3116,56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0579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3210,06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C58C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3306,36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7855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3405,55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4394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3507,72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5E8E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3612,95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4C1C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3721,34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AE3A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3832,98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C813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3947,97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6FFD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4066,41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2A10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4188,40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9023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4314,05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7661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4443,48</w:t>
            </w:r>
          </w:p>
        </w:tc>
      </w:tr>
      <w:tr w:rsidR="0036087F" w:rsidRPr="00230300" w14:paraId="74AA8EB8" w14:textId="77777777" w:rsidTr="00E537E7">
        <w:trPr>
          <w:trHeight w:val="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19EA61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165FB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Engenheiro Civil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F20063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05A44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3218,59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B976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3315,15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CF87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3414,61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45B6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3517,04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3290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3622,56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ABF2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3731,23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2FB9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3843,17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A252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3958,46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FE81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4077,22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87B0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4199,53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656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4325,52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F3B4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4455,29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1714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4588,94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4696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4726,61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C1A0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4868,41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FBD0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5014,46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2EBB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5164,90</w:t>
            </w:r>
          </w:p>
        </w:tc>
      </w:tr>
      <w:tr w:rsidR="0036087F" w:rsidRPr="00230300" w14:paraId="6F5859EA" w14:textId="77777777" w:rsidTr="00E537E7">
        <w:trPr>
          <w:trHeight w:val="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32199C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0D5DBF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Fisioterapeuta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D24DB0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8FB48F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2574,87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AA7B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2652,12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FC5C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2731,68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26D8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2813,63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FD96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2898,04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3778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2984,98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DDB6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3074,53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6B1F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3166,77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64FB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3261,77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DB49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3359,62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4ED4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3460,41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F850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3564,22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F14E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3671,15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237C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3781,29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21D4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3894,72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982F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4011,57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2C9E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4131,91</w:t>
            </w:r>
          </w:p>
        </w:tc>
      </w:tr>
      <w:tr w:rsidR="0036087F" w:rsidRPr="00230300" w14:paraId="60DB6906" w14:textId="77777777" w:rsidTr="00E537E7">
        <w:trPr>
          <w:trHeight w:val="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B7E4C49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1641D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Medico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AA6CFA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2F236E6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6524,06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EB55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6719,78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EA6B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6921,38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F710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7129,02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1227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7342,89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41D2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7563,18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F268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7790,07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6D0B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8023,77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16F4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8264,49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76B4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8512,42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B9D9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8767,79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9B46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9030,83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A814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9301,75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E3A9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9580,81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981E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9868,23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846D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10164,28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379F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10469,21</w:t>
            </w:r>
          </w:p>
        </w:tc>
      </w:tr>
      <w:tr w:rsidR="0036087F" w:rsidRPr="00230300" w14:paraId="270DADAC" w14:textId="77777777" w:rsidTr="00E537E7">
        <w:trPr>
          <w:trHeight w:val="124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C58F906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63FF5" w14:textId="42172241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Médico</w:t>
            </w:r>
            <w:r>
              <w:rPr>
                <w:color w:val="000000"/>
                <w:sz w:val="16"/>
                <w:szCs w:val="16"/>
              </w:rPr>
              <w:t xml:space="preserve"> Pediatra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E07F9B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068C42D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6524,06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CEA6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6719,78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84E8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6921,38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948D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7129,02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D2C7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7342,89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087F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7563,18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CA60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7790,07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A6D8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8023,77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9A2C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8264,49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5622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8512,42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2B00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8767,79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707A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9030,83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D841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9301,75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1017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9580,81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29C1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9868,23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AA7A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10164,28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52D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10469,21</w:t>
            </w:r>
          </w:p>
        </w:tc>
      </w:tr>
      <w:tr w:rsidR="0036087F" w:rsidRPr="00230300" w14:paraId="000F8BCD" w14:textId="77777777" w:rsidTr="00E537E7">
        <w:trPr>
          <w:trHeight w:val="109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2CC5A9A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CABDA" w14:textId="21BBEF6E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Médico</w:t>
            </w:r>
            <w:r>
              <w:rPr>
                <w:color w:val="000000"/>
                <w:sz w:val="16"/>
                <w:szCs w:val="16"/>
              </w:rPr>
              <w:t xml:space="preserve"> Veterinário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5197EDE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4E24FF1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2566,87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AD32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2643,87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4133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2723,19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1920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2804,88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BCBB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2889,03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410A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2975,70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01F1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3064,97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5FE0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3156,92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EA39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3251,63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5A96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3349,18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1737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3449,65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7974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3553,14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2C8E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3659,74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2C8A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3769,53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843A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3882,61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80BC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3999,09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7936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4119,07</w:t>
            </w:r>
          </w:p>
        </w:tc>
      </w:tr>
      <w:tr w:rsidR="0036087F" w:rsidRPr="00230300" w14:paraId="261F9BDC" w14:textId="77777777" w:rsidTr="00E537E7">
        <w:trPr>
          <w:trHeight w:val="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72EAB9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39E57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Advogado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DFE3CB4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4D6BC21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4827,19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10FF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4972,00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E785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5121,16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C1E0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5274,80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93D7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5433,04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73A1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5596,03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D8CD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5763,92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08B7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5936,83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4189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6114,94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0656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6298,39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FB0C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6487,34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DCCA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6681,96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2423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6882,42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346B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7088,89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CDBB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7301,56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67B7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7520,60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A3DC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7746,22</w:t>
            </w:r>
          </w:p>
        </w:tc>
      </w:tr>
      <w:tr w:rsidR="0036087F" w:rsidRPr="00230300" w14:paraId="6AA0FAE1" w14:textId="77777777" w:rsidTr="00E537E7">
        <w:trPr>
          <w:trHeight w:val="199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5AB133D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DD1DB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Nutricionista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3893B7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5587AAC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1716,60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0A8C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1768,10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6E0F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1821,14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1FA7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1875,77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275A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1932,05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974D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1990,01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54EC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2049,71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BF1E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2111,20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AE01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2174,54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3914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2239,77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9DA4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2306,97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72B6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2376,17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82FC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2447,46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DFC0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2520,88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B43E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2596,51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818A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2674,41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7B46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2754,64</w:t>
            </w:r>
          </w:p>
        </w:tc>
      </w:tr>
      <w:tr w:rsidR="0036087F" w:rsidRPr="00230300" w14:paraId="1362335F" w14:textId="77777777" w:rsidTr="00E537E7">
        <w:trPr>
          <w:trHeight w:val="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C588AB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8D66D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Fonoaudiólogo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E6BFF5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1F5EE1D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1796,83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BA1A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1850,73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66FD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1906,25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E0C5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1963,44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D789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2022,34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74DA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2083,01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A1C7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2145,50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2C82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2209,87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6B3C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2276,16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CA9F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2344,45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0870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2414,78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8D06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2487,23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0472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2561,84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76CE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2638,70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AC04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2717,86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FBFA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2799,40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7812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2883,38</w:t>
            </w:r>
          </w:p>
        </w:tc>
      </w:tr>
      <w:tr w:rsidR="0036087F" w:rsidRPr="00230300" w14:paraId="39D8FA37" w14:textId="77777777" w:rsidTr="00E537E7">
        <w:trPr>
          <w:trHeight w:val="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9598F91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56F2A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Farmacêutico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E66EA7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022FF90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2076,75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22F4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2139,06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CA28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2203,23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4809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2269,32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6AE4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2337,40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7AE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2407,53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BA25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2479,75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0423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2554,14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92AE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2630,77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06BA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2709,69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E262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2790,98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998A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2874,71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12DC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2960,95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53A3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3049,78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7993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3141,28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E8EA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3235,51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3802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3332,58</w:t>
            </w:r>
          </w:p>
        </w:tc>
      </w:tr>
      <w:tr w:rsidR="0036087F" w:rsidRPr="00230300" w14:paraId="4F40F2F5" w14:textId="77777777" w:rsidTr="00E537E7">
        <w:trPr>
          <w:trHeight w:val="5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03EEEA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1662B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Contador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E94D53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79482A7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5364,33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2E63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5525,26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76A2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5691,02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F682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5861,75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A827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6037,60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B1BB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6218,73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22BB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6405,29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30FB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6597,45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E1D2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6795,37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1DDF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6999,23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D941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7209,21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803A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7425,48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05BA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7648,25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914E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7877,70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37F5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8114,03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9FB6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8357,45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DCE5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8608,17</w:t>
            </w:r>
          </w:p>
        </w:tc>
      </w:tr>
      <w:tr w:rsidR="0036087F" w:rsidRPr="00230300" w14:paraId="3F8E59B4" w14:textId="77777777" w:rsidTr="00E537E7">
        <w:trPr>
          <w:trHeight w:val="134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9B592AC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C89905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Enfermeiro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A301B3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4785024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3850,29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6086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3965,80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C6B3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4084,77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A387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4207,32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4B6A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4333,54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0B9F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4463,54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B8F5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4597,45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6456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4735,37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09F7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4877,43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24A0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5023,75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FF34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5174,47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4856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5329,70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E39A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5489,59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76E5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5654,28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137A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5823,91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FF98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5998,63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461F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6178,58</w:t>
            </w:r>
          </w:p>
        </w:tc>
      </w:tr>
      <w:tr w:rsidR="0036087F" w:rsidRPr="00230300" w14:paraId="366991F8" w14:textId="77777777" w:rsidTr="00E537E7">
        <w:trPr>
          <w:trHeight w:val="118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3143198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F80F1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Dentista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C26687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3DE4461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5133,73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20D1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5287,74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C12C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5446,38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A233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5609,77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56ED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5778,06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9E5A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5951,40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B1BD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6129,94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701F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6313,84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2F67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6503,26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5DA4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6698,36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354E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6899,31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CA82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7106,29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B237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7319,47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CD43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7539,06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6141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7765,23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E064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7998,19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3D40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8238,13</w:t>
            </w:r>
          </w:p>
        </w:tc>
      </w:tr>
      <w:tr w:rsidR="0036087F" w:rsidRPr="00230300" w14:paraId="61125F19" w14:textId="77777777" w:rsidTr="00E537E7">
        <w:trPr>
          <w:trHeight w:val="89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119BE2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5D6D6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Médico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5FB040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49F95F4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12802,20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9842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13186,27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ED58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13581,86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3944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13989,31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B827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14408,99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9DF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14841,26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D7FF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15286,50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DEA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15745,10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1B36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16217,45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BCD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16703,97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4E77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17205,09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0159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17721,25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95AD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18252,88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F805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18800,47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A677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19364,48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0080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19945,42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0358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20543,78</w:t>
            </w:r>
          </w:p>
        </w:tc>
      </w:tr>
      <w:tr w:rsidR="0036087F" w:rsidRPr="00230300" w14:paraId="12980DE0" w14:textId="77777777" w:rsidTr="00E537E7">
        <w:trPr>
          <w:trHeight w:val="58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8D720DE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14B5E0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Farmacêutico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9201F5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4D61D49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3757,19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594B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3869,91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75E5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3986,00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A0C7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4105,58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DE0B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4228,75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1B28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4355,61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9CE4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4486,28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BB50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4620,87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D177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4759,50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A6AC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4902,28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01F6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5049,35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17F9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5200,83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8C78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5356,85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A962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5517,56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FB2E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5683,09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F4C7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5853,58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557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6029,19</w:t>
            </w:r>
          </w:p>
        </w:tc>
      </w:tr>
      <w:tr w:rsidR="0036087F" w:rsidRPr="00230300" w14:paraId="72DE01B9" w14:textId="77777777" w:rsidTr="00E537E7">
        <w:trPr>
          <w:trHeight w:val="61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59080A" w14:textId="77777777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65447" w14:textId="576E2BF4" w:rsidR="0036087F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Nutricionista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A2C1051" w14:textId="77777777" w:rsidR="0036087F" w:rsidRDefault="0036087F" w:rsidP="00E537E7">
            <w:pPr>
              <w:ind w:right="-7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7ADC2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3315,14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D81A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3414,60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33B8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3517,03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EB64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3622,55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3A9A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3731,22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FEF5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3843,16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DB29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3958,45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A6BA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4077,21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1DDF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4199,52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CE17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4325,51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3380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4455,27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9204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4588,93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77B4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4726,60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099C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4868,40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8120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5014,45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7785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5164,88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19D5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5319,83</w:t>
            </w:r>
          </w:p>
        </w:tc>
      </w:tr>
    </w:tbl>
    <w:p w14:paraId="49F4FE5B" w14:textId="77777777" w:rsidR="0036087F" w:rsidRDefault="0036087F" w:rsidP="0036087F">
      <w:pPr>
        <w:jc w:val="center"/>
        <w:rPr>
          <w:b/>
        </w:rPr>
      </w:pPr>
    </w:p>
    <w:p w14:paraId="57E0A327" w14:textId="77777777" w:rsidR="0036087F" w:rsidRDefault="0036087F" w:rsidP="0036087F">
      <w:pPr>
        <w:jc w:val="center"/>
        <w:rPr>
          <w:b/>
        </w:rPr>
      </w:pPr>
    </w:p>
    <w:p w14:paraId="728A4D5A" w14:textId="77777777" w:rsidR="0036087F" w:rsidRDefault="0036087F" w:rsidP="0036087F">
      <w:pPr>
        <w:jc w:val="center"/>
        <w:rPr>
          <w:b/>
        </w:rPr>
      </w:pPr>
    </w:p>
    <w:p w14:paraId="5A309DB8" w14:textId="77777777" w:rsidR="0036087F" w:rsidRDefault="0036087F" w:rsidP="0036087F">
      <w:pPr>
        <w:jc w:val="center"/>
        <w:rPr>
          <w:b/>
        </w:rPr>
      </w:pPr>
    </w:p>
    <w:p w14:paraId="4FEFAC60" w14:textId="77777777" w:rsidR="0036087F" w:rsidRDefault="0036087F" w:rsidP="0036087F">
      <w:pPr>
        <w:jc w:val="center"/>
        <w:rPr>
          <w:b/>
        </w:rPr>
      </w:pPr>
    </w:p>
    <w:p w14:paraId="5FDFF658" w14:textId="161F759C" w:rsidR="0036087F" w:rsidRDefault="0036087F" w:rsidP="0036087F">
      <w:pPr>
        <w:jc w:val="center"/>
        <w:rPr>
          <w:b/>
        </w:rPr>
      </w:pPr>
      <w:r>
        <w:rPr>
          <w:b/>
        </w:rPr>
        <w:lastRenderedPageBreak/>
        <w:t xml:space="preserve">Anexo II </w:t>
      </w:r>
    </w:p>
    <w:p w14:paraId="2DFA6C61" w14:textId="77777777" w:rsidR="0036087F" w:rsidRPr="00821A28" w:rsidRDefault="0036087F" w:rsidP="0036087F">
      <w:pPr>
        <w:jc w:val="center"/>
        <w:rPr>
          <w:b/>
        </w:rPr>
      </w:pPr>
      <w:r>
        <w:rPr>
          <w:b/>
          <w:szCs w:val="16"/>
        </w:rPr>
        <w:t xml:space="preserve"> </w:t>
      </w:r>
      <w:r w:rsidRPr="00821A28">
        <w:rPr>
          <w:b/>
        </w:rPr>
        <w:t>Grupo Ocupacional - Semi Profissional</w:t>
      </w:r>
    </w:p>
    <w:p w14:paraId="7B1C99FB" w14:textId="77777777" w:rsidR="0036087F" w:rsidRDefault="0036087F" w:rsidP="0036087F">
      <w:pPr>
        <w:jc w:val="center"/>
      </w:pPr>
    </w:p>
    <w:tbl>
      <w:tblPr>
        <w:tblW w:w="15708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2386"/>
        <w:gridCol w:w="1922"/>
        <w:gridCol w:w="641"/>
        <w:gridCol w:w="641"/>
        <w:gridCol w:w="641"/>
        <w:gridCol w:w="641"/>
        <w:gridCol w:w="641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:rsidR="0036087F" w:rsidRPr="00E4504C" w14:paraId="14633EFD" w14:textId="77777777" w:rsidTr="00E537E7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C1CBC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Vaga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1729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Denominação do Cargo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068F2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Carga Horária Semanal</w:t>
            </w:r>
          </w:p>
          <w:p w14:paraId="0D06D8B8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C549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756F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2FD17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260F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EAF5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6AD39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00CB1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C9DB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8B15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B8B23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55D6A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589E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D71B5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01235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752D9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20F46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0ABFF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C 17</w:t>
            </w:r>
          </w:p>
        </w:tc>
      </w:tr>
      <w:tr w:rsidR="0036087F" w:rsidRPr="00E4504C" w14:paraId="65C07CD7" w14:textId="77777777" w:rsidTr="00E537E7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43239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78509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Auxiliar de Enfermagem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7752F5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E4504C">
              <w:rPr>
                <w:b/>
                <w:bCs/>
                <w:sz w:val="16"/>
                <w:szCs w:val="16"/>
              </w:rPr>
              <w:t>40,00</w:t>
            </w:r>
          </w:p>
          <w:p w14:paraId="25B64CAF" w14:textId="77777777" w:rsidR="0036087F" w:rsidRPr="00E4504C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89A9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2B2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1133,00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8B8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1166,99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604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49A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1238,06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8A3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1275,20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7E8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1313,46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E85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1352,86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4A8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1393,45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1B6A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1435,25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7684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1478,31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5DA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1522,66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F9B6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1568,34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241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762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1663,85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900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1713,76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947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1765,18</w:t>
            </w:r>
          </w:p>
        </w:tc>
      </w:tr>
      <w:tr w:rsidR="0036087F" w:rsidRPr="00E4504C" w14:paraId="5875BAA3" w14:textId="77777777" w:rsidTr="00E537E7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20A5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B19EE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Técnico em Enfermagem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8E9DF3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314E28A1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9688E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1241,31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CEA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1278,55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9A7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1316,90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A17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1356,41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1A5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1397,10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64F4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1439,01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6CD5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1482,18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6CD4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1526,65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EB0A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1572,45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7E0C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1619,62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C316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1668,21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37B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1718,26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823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1769,81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087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1822,90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959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1877,59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E1CC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1933,91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2E5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1991,93</w:t>
            </w:r>
          </w:p>
        </w:tc>
      </w:tr>
      <w:tr w:rsidR="0036087F" w:rsidRPr="00E4504C" w14:paraId="20D19AB7" w14:textId="77777777" w:rsidTr="00E537E7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5E2CC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6EF3" w14:textId="621624F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 xml:space="preserve">Técnico em </w:t>
            </w:r>
            <w:r w:rsidRPr="00E4504C">
              <w:rPr>
                <w:sz w:val="16"/>
                <w:szCs w:val="16"/>
              </w:rPr>
              <w:t>Agropecuária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5F14A6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38A8233C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C834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2597,66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E88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2675,59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027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2755,86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BDF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2838,54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76A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2923,69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DFC2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3011,40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E4EA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3101,75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D817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3194,80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8FA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3290,64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5A0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3389,36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ABC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3491,04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11C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3595,77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290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3703,65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AF0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3814,76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EF76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3929,20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36A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4047,07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8C84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4168,49</w:t>
            </w:r>
          </w:p>
        </w:tc>
      </w:tr>
      <w:tr w:rsidR="0036087F" w:rsidRPr="00E4504C" w14:paraId="1D170EA3" w14:textId="77777777" w:rsidTr="00E537E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3493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2B9ED" w14:textId="77777777" w:rsidR="0036087F" w:rsidRPr="00E4504C" w:rsidRDefault="0036087F" w:rsidP="00E537E7">
            <w:pPr>
              <w:jc w:val="center"/>
              <w:rPr>
                <w:color w:val="000000"/>
                <w:sz w:val="16"/>
                <w:szCs w:val="16"/>
              </w:rPr>
            </w:pPr>
            <w:r w:rsidRPr="00E4504C">
              <w:rPr>
                <w:color w:val="000000"/>
                <w:sz w:val="16"/>
                <w:szCs w:val="16"/>
              </w:rPr>
              <w:t>Analista de Recursos Humanos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33A0B9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5DA9BB10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A373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2139,06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3F9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2203,23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A08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2269,33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353F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2337,41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97E1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2407,53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94F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2479,76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D82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2554,15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68B5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2630,78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586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2709,70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526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2790,99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950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2874,72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83CA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2960,96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D05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3049,79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CB1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3141,28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B0A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3235,52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0EB1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3332,59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953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3432,57</w:t>
            </w:r>
          </w:p>
        </w:tc>
      </w:tr>
      <w:tr w:rsidR="0036087F" w:rsidRPr="00E4504C" w14:paraId="760B1B49" w14:textId="77777777" w:rsidTr="00E537E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94AC6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5350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Técnico em Contabilidade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47058B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57AC8B66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CA31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2139,06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9DCC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2203,23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58EC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2269,33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505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2337,41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5139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2407,53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309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2479,76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C9F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2554,15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0590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2630,78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3A3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2709,70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AC1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2790,99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EE1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2874,72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BC9E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2960,96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ED5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3049,79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EFE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3141,28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429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3235,52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744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3332,59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631C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3432,57</w:t>
            </w:r>
          </w:p>
        </w:tc>
      </w:tr>
      <w:tr w:rsidR="0036087F" w:rsidRPr="00E4504C" w14:paraId="53C2780B" w14:textId="77777777" w:rsidTr="00E537E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2B1F0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105C1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Topógrafo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66E1D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6C8B46CB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7C81E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1933,32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EFCE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1991,32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819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2051,06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2EF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2112,59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197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2175,97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D2C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1EDE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2308,48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DB9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2377,74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87B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2449,07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83B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2522,54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EB6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2598,22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CC2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2676,17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9FB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2756,45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A846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2839,14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05E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2924,32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9E3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3012,05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B27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3102,41</w:t>
            </w:r>
          </w:p>
        </w:tc>
      </w:tr>
      <w:tr w:rsidR="0036087F" w:rsidRPr="00E4504C" w14:paraId="224B1279" w14:textId="77777777" w:rsidTr="00E537E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429E4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FF3E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Oficial Administrativo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17F18D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519A63CC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35E14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2139,06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FE5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2203,23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C1C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2269,33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4A52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2337,41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2D1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2407,53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073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2479,76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17A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2554,15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44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2630,78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0E8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2709,70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84F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2790,99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166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2874,72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22C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2960,96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9FA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3049,79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C8F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3141,28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29D2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3235,52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54E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3332,59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1DA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3432,57</w:t>
            </w:r>
          </w:p>
        </w:tc>
      </w:tr>
      <w:tr w:rsidR="0036087F" w:rsidRPr="00E4504C" w14:paraId="5C530D56" w14:textId="77777777" w:rsidTr="00E537E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06E45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31D64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Técnico em Higiene Dental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6B5461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1390D8EB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E746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923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1307,21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28A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1346,43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B014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1386,82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2D3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1428,43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BFC0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1471,28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A394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1515,42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3504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F38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1607,71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A1A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1655,94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E68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1705,62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635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1756,79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6F77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1809,49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F870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1863,77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4E1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1919,69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CE4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1977,28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179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2036,60</w:t>
            </w:r>
          </w:p>
        </w:tc>
      </w:tr>
      <w:tr w:rsidR="0036087F" w:rsidRPr="00E4504C" w14:paraId="333A0E6E" w14:textId="77777777" w:rsidTr="00E537E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37926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BB000" w14:textId="70D80F38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Assistente</w:t>
            </w:r>
            <w:r w:rsidRPr="00E4504C">
              <w:rPr>
                <w:sz w:val="16"/>
                <w:szCs w:val="16"/>
              </w:rPr>
              <w:t xml:space="preserve"> de Cirurgião Dentista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BB9F5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3EF9AA32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310DE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B9D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1307,21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3E0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1346,43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4CE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1386,82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4D8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1428,43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E15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1471,28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CF7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1515,42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F35D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73D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1607,71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ECE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1655,94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4514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1705,62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F83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1756,79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631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1809,49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3E4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1863,77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159E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1919,69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107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1977,28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46D4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2036,60</w:t>
            </w:r>
          </w:p>
        </w:tc>
      </w:tr>
      <w:tr w:rsidR="0036087F" w:rsidRPr="00E4504C" w14:paraId="5C58B0DF" w14:textId="77777777" w:rsidTr="00E537E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85C83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20387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Inseminador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1E2823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69F6953D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82CC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1241,31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FCE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1278,55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FFC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1316,90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7BE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1356,41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699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1397,10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BEC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1439,01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2BA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1482,18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024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1526,65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6E3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1572,45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6F2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1619,62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FAF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1668,21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4C0B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1718,26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881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1769,81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E97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1822,90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77E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1877,59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0A64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1933,91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90B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1991,93</w:t>
            </w:r>
          </w:p>
        </w:tc>
      </w:tr>
      <w:tr w:rsidR="0036087F" w:rsidRPr="00E4504C" w14:paraId="1BBC6F07" w14:textId="77777777" w:rsidTr="00E537E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651C6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EEF3" w14:textId="77777777" w:rsidR="0036087F" w:rsidRPr="00E4504C" w:rsidRDefault="0036087F" w:rsidP="00E537E7">
            <w:pPr>
              <w:jc w:val="center"/>
              <w:rPr>
                <w:bCs/>
                <w:sz w:val="16"/>
                <w:szCs w:val="16"/>
              </w:rPr>
            </w:pPr>
            <w:r w:rsidRPr="00E4504C">
              <w:rPr>
                <w:bCs/>
                <w:sz w:val="16"/>
                <w:szCs w:val="16"/>
              </w:rPr>
              <w:t>Educador Social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AA7D5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07D58221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DE71C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DCB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1591,05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0D27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1638,78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859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1687,94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6FA3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1738,58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A27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1790,74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5CE5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1844,46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0B7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1899,80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AE7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1956,79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3FB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2015,49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D8B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2075,96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31B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2138,24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DA5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2202,38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64C0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2268,46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E55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2336,51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E921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2406,60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B235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2478,80</w:t>
            </w:r>
          </w:p>
        </w:tc>
      </w:tr>
      <w:tr w:rsidR="0036087F" w:rsidRPr="00E4504C" w14:paraId="331F8269" w14:textId="77777777" w:rsidTr="00E537E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C15DE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B393" w14:textId="77777777" w:rsidR="0036087F" w:rsidRPr="00E4504C" w:rsidRDefault="0036087F" w:rsidP="00E537E7">
            <w:pPr>
              <w:jc w:val="center"/>
              <w:rPr>
                <w:bCs/>
                <w:sz w:val="16"/>
                <w:szCs w:val="16"/>
              </w:rPr>
            </w:pPr>
            <w:r w:rsidRPr="00E4504C">
              <w:rPr>
                <w:bCs/>
                <w:sz w:val="16"/>
                <w:szCs w:val="16"/>
              </w:rPr>
              <w:t>Analista Contábil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8E4A5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  <w:r w:rsidRPr="00E4504C">
              <w:rPr>
                <w:sz w:val="16"/>
                <w:szCs w:val="16"/>
              </w:rPr>
              <w:t>40,00</w:t>
            </w:r>
          </w:p>
          <w:p w14:paraId="6E686A67" w14:textId="77777777" w:rsidR="0036087F" w:rsidRPr="00E4504C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6D0CD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4607,42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2B28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4745,64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5597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4888,01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5CC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5034,65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5F2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5185,69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A76C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5341,26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BA1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5501,50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044E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5666,54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EDE9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5836,54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1216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6011,63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950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6191,98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3E5A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6377,74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C74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6569,07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FEA2B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6766,15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7607F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6969,13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98B2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7178,20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8CC1" w14:textId="77777777" w:rsidR="0036087F" w:rsidRPr="002E3ED4" w:rsidRDefault="0036087F" w:rsidP="00E537E7">
            <w:pPr>
              <w:jc w:val="center"/>
              <w:rPr>
                <w:sz w:val="14"/>
                <w:szCs w:val="14"/>
              </w:rPr>
            </w:pPr>
            <w:r w:rsidRPr="002E3ED4">
              <w:rPr>
                <w:sz w:val="14"/>
                <w:szCs w:val="14"/>
              </w:rPr>
              <w:t>7393,55</w:t>
            </w:r>
          </w:p>
        </w:tc>
      </w:tr>
    </w:tbl>
    <w:p w14:paraId="5ADAB5C2" w14:textId="77777777" w:rsidR="0036087F" w:rsidRDefault="0036087F" w:rsidP="0036087F"/>
    <w:p w14:paraId="137BB57C" w14:textId="77777777" w:rsidR="0036087F" w:rsidRDefault="0036087F" w:rsidP="0036087F"/>
    <w:p w14:paraId="0BEE2001" w14:textId="77777777" w:rsidR="0036087F" w:rsidRDefault="0036087F" w:rsidP="0036087F"/>
    <w:p w14:paraId="494E848E" w14:textId="77777777" w:rsidR="0036087F" w:rsidRDefault="0036087F" w:rsidP="0036087F"/>
    <w:p w14:paraId="64400C48" w14:textId="38B4BC63" w:rsidR="0036087F" w:rsidRDefault="0036087F" w:rsidP="0036087F"/>
    <w:p w14:paraId="08ABEFD2" w14:textId="471BF433" w:rsidR="0036087F" w:rsidRDefault="0036087F" w:rsidP="0036087F"/>
    <w:p w14:paraId="1674291D" w14:textId="0159F62F" w:rsidR="0036087F" w:rsidRDefault="0036087F" w:rsidP="0036087F"/>
    <w:p w14:paraId="734628D6" w14:textId="659989AF" w:rsidR="0036087F" w:rsidRDefault="0036087F" w:rsidP="0036087F"/>
    <w:p w14:paraId="4E43F230" w14:textId="77777777" w:rsidR="0036087F" w:rsidRDefault="0036087F" w:rsidP="0036087F"/>
    <w:p w14:paraId="0824180D" w14:textId="77777777" w:rsidR="0036087F" w:rsidRDefault="0036087F" w:rsidP="0036087F"/>
    <w:p w14:paraId="6BBB61CB" w14:textId="77777777" w:rsidR="0036087F" w:rsidRDefault="0036087F" w:rsidP="0036087F"/>
    <w:p w14:paraId="0EA395FF" w14:textId="77777777" w:rsidR="0036087F" w:rsidRDefault="0036087F" w:rsidP="0036087F"/>
    <w:p w14:paraId="34BE04D2" w14:textId="77777777" w:rsidR="0036087F" w:rsidRDefault="0036087F" w:rsidP="0036087F"/>
    <w:p w14:paraId="78CBB411" w14:textId="77777777" w:rsidR="0036087F" w:rsidRDefault="0036087F" w:rsidP="0036087F">
      <w:pPr>
        <w:jc w:val="center"/>
        <w:rPr>
          <w:b/>
        </w:rPr>
      </w:pPr>
      <w:r w:rsidRPr="00821A28">
        <w:rPr>
          <w:b/>
        </w:rPr>
        <w:lastRenderedPageBreak/>
        <w:t xml:space="preserve">Anexo III </w:t>
      </w:r>
    </w:p>
    <w:p w14:paraId="39C7F0D4" w14:textId="77777777" w:rsidR="0036087F" w:rsidRPr="00F00D24" w:rsidRDefault="0036087F" w:rsidP="0036087F">
      <w:pPr>
        <w:jc w:val="center"/>
        <w:rPr>
          <w:b/>
          <w:szCs w:val="16"/>
        </w:rPr>
      </w:pPr>
      <w:r>
        <w:rPr>
          <w:b/>
          <w:szCs w:val="16"/>
        </w:rPr>
        <w:t>Lei Nº 297/2008</w:t>
      </w:r>
    </w:p>
    <w:p w14:paraId="466ECA36" w14:textId="77777777" w:rsidR="0036087F" w:rsidRDefault="0036087F" w:rsidP="0036087F">
      <w:pPr>
        <w:jc w:val="center"/>
      </w:pPr>
      <w:r w:rsidRPr="00821A28">
        <w:rPr>
          <w:b/>
        </w:rPr>
        <w:t>Grupo Ocupacional – Administrativo</w:t>
      </w:r>
    </w:p>
    <w:p w14:paraId="23504140" w14:textId="77777777" w:rsidR="0036087F" w:rsidRDefault="0036087F" w:rsidP="0036087F"/>
    <w:tbl>
      <w:tblPr>
        <w:tblW w:w="5423" w:type="pct"/>
        <w:tblInd w:w="-8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1380"/>
        <w:gridCol w:w="1263"/>
        <w:gridCol w:w="701"/>
        <w:gridCol w:w="647"/>
        <w:gridCol w:w="647"/>
        <w:gridCol w:w="647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  <w:gridCol w:w="695"/>
        <w:gridCol w:w="695"/>
        <w:gridCol w:w="695"/>
      </w:tblGrid>
      <w:tr w:rsidR="0036087F" w:rsidRPr="00857ECB" w14:paraId="2350A1A3" w14:textId="77777777" w:rsidTr="00E537E7">
        <w:trPr>
          <w:trHeight w:val="315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4009A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Vaga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F14E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Denominação do Cargo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239C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Carga Horária Semanal</w:t>
            </w:r>
          </w:p>
          <w:p w14:paraId="1CF0158E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7A20E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D924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02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FCB1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03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8D821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04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7548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05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81869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06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320A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07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5E76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08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8A84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09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FC5E4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10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90CC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11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BB33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12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6C3D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13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62C3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14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9D65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857ECB">
              <w:rPr>
                <w:b/>
                <w:bCs/>
                <w:sz w:val="16"/>
                <w:szCs w:val="16"/>
              </w:rPr>
              <w:t>C 15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0FB44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 16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435CC" w14:textId="77777777" w:rsidR="0036087F" w:rsidRPr="00857ECB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 17</w:t>
            </w:r>
          </w:p>
        </w:tc>
      </w:tr>
      <w:tr w:rsidR="0036087F" w:rsidRPr="00024BF8" w14:paraId="7A424306" w14:textId="77777777" w:rsidTr="00E537E7">
        <w:trPr>
          <w:trHeight w:val="255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5AB7A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0492D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Almoxarife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425BB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40,00</w:t>
            </w:r>
          </w:p>
          <w:p w14:paraId="61C83D5D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0F1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04A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E5AF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405C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738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639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FF4B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E30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24A0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F1D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7B8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3FEE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A0D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3252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57EC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E16F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4378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024BF8" w14:paraId="2AE21A20" w14:textId="77777777" w:rsidTr="00E537E7">
        <w:trPr>
          <w:trHeight w:val="255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2446D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20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DE31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Auxiliar Administrativo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DA6B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40,00</w:t>
            </w:r>
          </w:p>
          <w:p w14:paraId="318EDB77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63E9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1283,37</w:t>
            </w:r>
          </w:p>
        </w:tc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C404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1321,87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BF08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1361,52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AFC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1402,37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4B3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1444,44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BE4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1487,77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B355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1532,41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AFCC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1578,38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A5B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1625,73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7EC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1674,50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5B1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1724,74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21F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1776,48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41A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1829,77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0CA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1884,67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1B8A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1941,21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6229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1999,44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A6DC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2059,42</w:t>
            </w:r>
          </w:p>
        </w:tc>
      </w:tr>
      <w:tr w:rsidR="0036087F" w:rsidRPr="00024BF8" w14:paraId="504C77D8" w14:textId="77777777" w:rsidTr="00E537E7">
        <w:trPr>
          <w:trHeight w:val="360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10542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9856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Auxiliar de Biblioteca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7C92D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40,00</w:t>
            </w:r>
          </w:p>
          <w:p w14:paraId="73ED8415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117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CD64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B98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F680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6E6E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15C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3B36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56C7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F4EC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ED71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F47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E0D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6368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6A94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96A5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0E85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D302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024BF8" w14:paraId="23DF4E72" w14:textId="77777777" w:rsidTr="00E537E7">
        <w:trPr>
          <w:trHeight w:val="255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E7E1A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85CBF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Recepcionista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AF929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40,00</w:t>
            </w:r>
          </w:p>
          <w:p w14:paraId="5C65516A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1403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8C59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FE16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202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8DE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2C73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2D5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2A66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63C3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10DC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A789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F96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9A2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B3A1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F294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EB0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C010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024BF8" w14:paraId="12889A66" w14:textId="77777777" w:rsidTr="00E537E7">
        <w:trPr>
          <w:trHeight w:val="255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1F0A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A23E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Agente Fiscal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CF5AC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  <w:r w:rsidRPr="00857ECB">
              <w:rPr>
                <w:sz w:val="16"/>
                <w:szCs w:val="16"/>
              </w:rPr>
              <w:t>40,00</w:t>
            </w:r>
          </w:p>
          <w:p w14:paraId="4EE99675" w14:textId="77777777" w:rsidR="0036087F" w:rsidRPr="00857ECB" w:rsidRDefault="0036087F" w:rsidP="00E537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DF19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983E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5CCD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6BF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5D6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62F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145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4190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712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3EE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61E8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AE6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CBE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745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57D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EC75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1641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</w:tbl>
    <w:p w14:paraId="1D97F3B4" w14:textId="77777777" w:rsidR="0036087F" w:rsidRDefault="0036087F" w:rsidP="0036087F"/>
    <w:p w14:paraId="696D0027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15ABC81D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7A28C23E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08B0D032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022FB176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7AB79E2E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713C5242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5F6A1258" w14:textId="1FAEFFB2" w:rsidR="0036087F" w:rsidRDefault="0036087F" w:rsidP="0036087F">
      <w:pPr>
        <w:jc w:val="center"/>
        <w:rPr>
          <w:b/>
          <w:sz w:val="32"/>
          <w:szCs w:val="16"/>
        </w:rPr>
      </w:pPr>
    </w:p>
    <w:p w14:paraId="1794047E" w14:textId="247D0B6D" w:rsidR="0036087F" w:rsidRDefault="0036087F" w:rsidP="0036087F">
      <w:pPr>
        <w:jc w:val="center"/>
        <w:rPr>
          <w:b/>
          <w:sz w:val="32"/>
          <w:szCs w:val="16"/>
        </w:rPr>
      </w:pPr>
    </w:p>
    <w:p w14:paraId="6C2C0A2B" w14:textId="708F0EF3" w:rsidR="0036087F" w:rsidRDefault="0036087F" w:rsidP="0036087F">
      <w:pPr>
        <w:jc w:val="center"/>
        <w:rPr>
          <w:b/>
          <w:sz w:val="32"/>
          <w:szCs w:val="16"/>
        </w:rPr>
      </w:pPr>
    </w:p>
    <w:p w14:paraId="3B3D7FE1" w14:textId="415FC177" w:rsidR="0036087F" w:rsidRDefault="0036087F" w:rsidP="0036087F">
      <w:pPr>
        <w:jc w:val="center"/>
        <w:rPr>
          <w:b/>
          <w:sz w:val="32"/>
          <w:szCs w:val="16"/>
        </w:rPr>
      </w:pPr>
    </w:p>
    <w:p w14:paraId="118DCD32" w14:textId="0805BE46" w:rsidR="0036087F" w:rsidRDefault="0036087F" w:rsidP="0036087F">
      <w:pPr>
        <w:jc w:val="center"/>
        <w:rPr>
          <w:b/>
          <w:sz w:val="32"/>
          <w:szCs w:val="16"/>
        </w:rPr>
      </w:pPr>
    </w:p>
    <w:p w14:paraId="5F61455D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034EA831" w14:textId="77777777" w:rsidR="0036087F" w:rsidRDefault="0036087F" w:rsidP="0036087F">
      <w:pPr>
        <w:jc w:val="center"/>
        <w:rPr>
          <w:b/>
          <w:sz w:val="32"/>
          <w:szCs w:val="16"/>
        </w:rPr>
      </w:pPr>
    </w:p>
    <w:p w14:paraId="7B971AB1" w14:textId="77777777" w:rsidR="0036087F" w:rsidRPr="00FF0C55" w:rsidRDefault="0036087F" w:rsidP="0036087F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Anexo IV</w:t>
      </w:r>
    </w:p>
    <w:p w14:paraId="6EE7EFA9" w14:textId="77777777" w:rsidR="0036087F" w:rsidRPr="00FF0C55" w:rsidRDefault="0036087F" w:rsidP="0036087F">
      <w:pPr>
        <w:jc w:val="center"/>
        <w:rPr>
          <w:rFonts w:ascii="Verdana" w:hAnsi="Verdana"/>
          <w:b/>
          <w:sz w:val="20"/>
          <w:szCs w:val="20"/>
        </w:rPr>
      </w:pPr>
      <w:r w:rsidRPr="00FF0C55">
        <w:rPr>
          <w:rFonts w:ascii="Verdana" w:hAnsi="Verdana"/>
          <w:b/>
          <w:sz w:val="20"/>
          <w:szCs w:val="20"/>
        </w:rPr>
        <w:t>Grupo Ocupacional - Serviços Gerais</w:t>
      </w:r>
    </w:p>
    <w:p w14:paraId="52E224CC" w14:textId="77777777" w:rsidR="0036087F" w:rsidRDefault="0036087F" w:rsidP="0036087F">
      <w:pPr>
        <w:rPr>
          <w:b/>
          <w:bCs/>
          <w:sz w:val="28"/>
        </w:rPr>
      </w:pPr>
    </w:p>
    <w:tbl>
      <w:tblPr>
        <w:tblW w:w="1455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"/>
        <w:gridCol w:w="1664"/>
        <w:gridCol w:w="992"/>
        <w:gridCol w:w="863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36087F" w:rsidRPr="00733ED9" w14:paraId="35CE746B" w14:textId="77777777" w:rsidTr="00E537E7">
        <w:trPr>
          <w:trHeight w:val="31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906F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Vaga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3C27F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Denominação do Cargo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9699D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Carga Horária Semanal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7FF5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9E43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65C63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191C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042A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7938E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46F53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07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9A97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9216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09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19F4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75D1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11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9409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12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178E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13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766D9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14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15884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15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D96F2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1</w:t>
            </w: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49755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C 1</w:t>
            </w:r>
            <w:r>
              <w:rPr>
                <w:b/>
                <w:bCs/>
                <w:sz w:val="16"/>
                <w:szCs w:val="16"/>
              </w:rPr>
              <w:t>7</w:t>
            </w:r>
          </w:p>
        </w:tc>
      </w:tr>
      <w:tr w:rsidR="0036087F" w:rsidRPr="00733ED9" w14:paraId="0A809CA2" w14:textId="77777777" w:rsidTr="00E537E7">
        <w:trPr>
          <w:trHeight w:val="240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4ECDC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926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Auxiliar de Serviços Gerais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707B7D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E773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FC50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88A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04C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DE9C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F87C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8FED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494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49E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9315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59B9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94F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4DE6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420C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96D1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A270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8091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61205247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5A2F6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5C03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Mecânico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5B8BC0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D191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1845,32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925F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1900,68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1F93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1957,70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2FC0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2016,43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E60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2076,92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7FD8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2139,23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F89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2203,41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23BB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2269,51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A649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2337,59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4E1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2407,72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EB25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2479,95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C542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2554,35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43A0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2630,98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CF5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2709,91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8602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2791,21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D3FE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2874,95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8B62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2961,19</w:t>
            </w:r>
          </w:p>
        </w:tc>
      </w:tr>
      <w:tr w:rsidR="0036087F" w:rsidRPr="00733ED9" w14:paraId="63EFD88E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14769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43E9" w14:textId="2C0BD852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 xml:space="preserve">Auxiliar de Saneamento </w:t>
            </w:r>
            <w:r w:rsidRPr="00733ED9">
              <w:rPr>
                <w:sz w:val="16"/>
                <w:szCs w:val="16"/>
              </w:rPr>
              <w:t>Básico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32766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B412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71D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754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2669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04E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CFE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9195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675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3FA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F69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1D1E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F1BE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7C1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CFF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72F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6B8E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0740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6AF9E5AE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3994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FC8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Borracheiro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83A8AD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AD95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0354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818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41D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752E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6A7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811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F471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7213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D98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1A7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7BAB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181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DEB8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0549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AA69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6828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45787B1A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D3B6D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77C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Mestre de Obras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B8C31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1333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1394,74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72B3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1436,59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27D9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1479,68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970D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1524,07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B81A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1569,80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07A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1616,89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0FC1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1665,40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CC3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1715,36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DDC8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1766,82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07A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1819,83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B642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1874,42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D527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1930,65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2024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1988,57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DAC9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2048,23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2038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2109,68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F200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2172,97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B69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2238,16</w:t>
            </w:r>
          </w:p>
        </w:tc>
      </w:tr>
      <w:tr w:rsidR="0036087F" w:rsidRPr="00733ED9" w14:paraId="40C6AE4F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75BA1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2F865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Eletricista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A00A6B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C688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33C6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96E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36E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58E8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A34A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A3F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3F3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846E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4DED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6A10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D1E4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75B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8A2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164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2E9D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2294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1C6EF348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9EFE8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55DA3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Eletricista de Auto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B6258E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BB5C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F44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E19B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D895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1B2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FA2F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CDA9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AB77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E7C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FEC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7322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5F5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07B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ADEC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14B1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A802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441D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5BC01F4B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D5A3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22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CF2A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Motorista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576F40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3C0C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1498,02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7FDB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1542,96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D4AC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1589,24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9562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1636,92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A1A8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1686,03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8DEF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1736,61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C5B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1788,71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FBDB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1842,37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DC7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1897,64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B52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1954,57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E263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2013,21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89F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2073,60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5599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2135,81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ACAA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2199,89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1A0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2265,88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852F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2333,86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35C7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2403,87</w:t>
            </w:r>
          </w:p>
        </w:tc>
      </w:tr>
      <w:tr w:rsidR="0036087F" w:rsidRPr="00733ED9" w14:paraId="20425DD9" w14:textId="77777777" w:rsidTr="00E537E7">
        <w:trPr>
          <w:trHeight w:val="270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D720F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13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A649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Operador de Maquinas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30E34F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D2EA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1647,39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BE8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1696,81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0C5E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1747,72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74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1800,15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724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1854,15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E0C1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1909,78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2AE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1967,07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301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2026,08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1ECF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2086,87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BC18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2149,47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1C8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2213,96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D67B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2280,37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112E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2348,79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001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2419,25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DDE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2491,83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EAA3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2566,58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46B3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2643,58</w:t>
            </w:r>
          </w:p>
        </w:tc>
      </w:tr>
      <w:tr w:rsidR="0036087F" w:rsidRPr="00733ED9" w14:paraId="0BD3601B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71624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9216B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Carpinteiro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43E481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2128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09E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296E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2D7A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912E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779A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724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D91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82D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5EA7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1C2E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0188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CB6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4E5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6FE8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E87F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2ADD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194C44D0" w14:textId="77777777" w:rsidTr="00E537E7">
        <w:trPr>
          <w:trHeight w:val="255"/>
        </w:trPr>
        <w:tc>
          <w:tcPr>
            <w:tcW w:w="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AA73A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E377B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Vigilante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35A9A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7958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E56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0BBA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C76C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5F3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AFE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71DB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BC5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1DF8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944B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CFD7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381E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9C4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D2D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D534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0D9A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BD0F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2F18349B" w14:textId="77777777" w:rsidTr="00E537E7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89211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59FC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Encanador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710126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5D82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2701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2077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C23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88B3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025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0AE6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E92D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4D0A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2CA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BD82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0806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AB4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EE6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D76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768C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BA7F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599E17C9" w14:textId="77777777" w:rsidTr="00E537E7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6F1C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3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6467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Pedreiro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1A4801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9231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AD5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B612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A56E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B7E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016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7B0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6E6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BE58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19A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2CD2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519C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9B2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A89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6940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8BA7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6217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6C6E5EFB" w14:textId="77777777" w:rsidTr="00E537E7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36026" w14:textId="77777777" w:rsidR="0036087F" w:rsidRPr="00F910DB" w:rsidRDefault="0036087F" w:rsidP="00E537E7">
            <w:pPr>
              <w:jc w:val="center"/>
              <w:rPr>
                <w:b/>
                <w:sz w:val="16"/>
                <w:szCs w:val="16"/>
              </w:rPr>
            </w:pPr>
            <w:r w:rsidRPr="00F910DB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C5B63" w14:textId="2A1AC2B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 xml:space="preserve">Agente de </w:t>
            </w:r>
            <w:r w:rsidRPr="00733ED9">
              <w:rPr>
                <w:sz w:val="16"/>
                <w:szCs w:val="16"/>
              </w:rPr>
              <w:t>Saúde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9AA6AE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9202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color w:val="FF0000"/>
                <w:sz w:val="14"/>
                <w:szCs w:val="14"/>
              </w:rPr>
              <w:t>1506,26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341D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color w:val="FF0000"/>
                <w:sz w:val="14"/>
                <w:szCs w:val="14"/>
              </w:rPr>
              <w:t>1506,26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1045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1548,52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0120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1594,98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B9D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1642,82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358A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1692,11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BE51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1742,87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891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1795,16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A9E2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1849,01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3235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1904,48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08F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1961,62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BA5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2020,47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172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2081,08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4AC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2143,51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92E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2207,82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577C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2274,05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FB8B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2342,28</w:t>
            </w:r>
          </w:p>
        </w:tc>
      </w:tr>
      <w:tr w:rsidR="0036087F" w:rsidRPr="00733ED9" w14:paraId="0E66D747" w14:textId="77777777" w:rsidTr="00E537E7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B200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F9CB7" w14:textId="77777777" w:rsidR="0036087F" w:rsidRPr="00733ED9" w:rsidRDefault="0036087F" w:rsidP="00E537E7">
            <w:pPr>
              <w:jc w:val="center"/>
              <w:rPr>
                <w:b/>
                <w:bCs/>
                <w:sz w:val="16"/>
                <w:szCs w:val="16"/>
              </w:rPr>
            </w:pPr>
            <w:r w:rsidRPr="00733ED9">
              <w:rPr>
                <w:b/>
                <w:bCs/>
                <w:sz w:val="16"/>
                <w:szCs w:val="16"/>
              </w:rPr>
              <w:t>Agente de combate Endemias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6BF5D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1F6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color w:val="FF0000"/>
                <w:sz w:val="14"/>
                <w:szCs w:val="14"/>
              </w:rPr>
              <w:t>1506,26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7CA1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color w:val="FF0000"/>
                <w:sz w:val="14"/>
                <w:szCs w:val="14"/>
              </w:rPr>
              <w:t>1506,26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1C0B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1548,52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ABF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1594,98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1CB8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1642,82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998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1692,11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31B8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1742,87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38A7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1795,16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E11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1849,01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E73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1904,48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495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1961,62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AEA4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2020,47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A08D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2081,08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3288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2143,51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C05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2207,82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1B86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2274,05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B401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2342,28</w:t>
            </w:r>
          </w:p>
        </w:tc>
      </w:tr>
      <w:tr w:rsidR="0036087F" w:rsidRPr="00733ED9" w14:paraId="47625623" w14:textId="77777777" w:rsidTr="00E537E7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D6A41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50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0094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Servente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9CF3C1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FD94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E578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173E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7F07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0914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2CD7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0A18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747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696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467C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E50A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9E1B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47C9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DAF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9FAD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90FA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9613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0E75032C" w14:textId="77777777" w:rsidTr="00E537E7">
        <w:trPr>
          <w:trHeight w:val="28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F658B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73D64" w14:textId="7D334B4F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 xml:space="preserve">Motorista de </w:t>
            </w:r>
            <w:r w:rsidRPr="00733ED9">
              <w:rPr>
                <w:sz w:val="16"/>
                <w:szCs w:val="16"/>
              </w:rPr>
              <w:t>Ambulância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3B1280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1850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1845,32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83C4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1900,68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E0DA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1957,70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4B3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2016,43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090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2076,92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DC9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2139,23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4E6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2203,41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363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2269,51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4943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2337,59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8B1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2407,72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4043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2479,95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3B29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2554,35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0C3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2630,98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9C9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2709,91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4846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2791,21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790E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2874,95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F881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2961,19</w:t>
            </w:r>
          </w:p>
        </w:tc>
      </w:tr>
      <w:tr w:rsidR="0036087F" w:rsidRPr="00733ED9" w14:paraId="6892273A" w14:textId="77777777" w:rsidTr="00E537E7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76B87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B4EAE4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Coveiro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064B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2407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F6A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A63E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587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666C7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1DE2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51DD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C0F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1FC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59AF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5F47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DFD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8D83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489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B97F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124B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B29E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5E384562" w14:textId="77777777" w:rsidTr="00E537E7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7DD65" w14:textId="77777777" w:rsidR="0036087F" w:rsidRPr="00D20421" w:rsidRDefault="0036087F" w:rsidP="00E537E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F55929" w14:textId="77777777" w:rsidR="0036087F" w:rsidRPr="00D20421" w:rsidRDefault="0036087F" w:rsidP="00E537E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Aux.</w:t>
            </w:r>
            <w:r w:rsidRPr="00D20421">
              <w:rPr>
                <w:b/>
                <w:sz w:val="16"/>
                <w:szCs w:val="16"/>
              </w:rPr>
              <w:t xml:space="preserve"> de Manu</w:t>
            </w:r>
            <w:r>
              <w:rPr>
                <w:b/>
                <w:sz w:val="16"/>
                <w:szCs w:val="16"/>
              </w:rPr>
              <w:t>tenção e cons. Masculino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A6233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5EC0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1100,00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EC61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1133,00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358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1166,99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B6D2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1202,00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CEC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1238,06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73D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1275,20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1CB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1313,46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1D27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1352,86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7F8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1393,45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8AF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1435,25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7B5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1478,31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0010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1522,66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624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1568,34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BF98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1615,39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EB7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1663,85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AAF8B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1713,76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D2384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1765,18</w:t>
            </w:r>
          </w:p>
        </w:tc>
      </w:tr>
      <w:tr w:rsidR="0036087F" w:rsidRPr="00733ED9" w14:paraId="7467C27F" w14:textId="77777777" w:rsidTr="00E537E7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AB6EA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80195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Auxiliar de Mecânica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6B0D" w14:textId="77777777" w:rsidR="0036087F" w:rsidRPr="00733ED9" w:rsidRDefault="0036087F" w:rsidP="00E537E7">
            <w:pPr>
              <w:jc w:val="center"/>
              <w:rPr>
                <w:sz w:val="16"/>
                <w:szCs w:val="16"/>
              </w:rPr>
            </w:pPr>
            <w:r w:rsidRPr="00733ED9">
              <w:rPr>
                <w:sz w:val="16"/>
                <w:szCs w:val="16"/>
              </w:rPr>
              <w:t>40,00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494D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1498,02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F8C2C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1542,96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3C1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1589,25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A27F9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1636,93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667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1686,04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58A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1736,62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5A82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1788,72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04A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1842,38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ECFD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1897,65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969DE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1954,58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F602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2013,22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D2B3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2073,61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FEF6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2135,82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5E65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2199,90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F35F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2265,89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53D5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2333,87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07CA" w14:textId="77777777" w:rsidR="0036087F" w:rsidRPr="002E3ED4" w:rsidRDefault="0036087F" w:rsidP="00E537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E3ED4">
              <w:rPr>
                <w:rFonts w:ascii="Arial" w:hAnsi="Arial" w:cs="Arial"/>
                <w:sz w:val="14"/>
                <w:szCs w:val="14"/>
              </w:rPr>
              <w:t>2403,88</w:t>
            </w:r>
          </w:p>
        </w:tc>
      </w:tr>
    </w:tbl>
    <w:p w14:paraId="081E45B5" w14:textId="77777777" w:rsidR="009A6282" w:rsidRDefault="009A6282"/>
    <w:sectPr w:rsidR="009A6282" w:rsidSect="0036087F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87F"/>
    <w:rsid w:val="0036087F"/>
    <w:rsid w:val="009A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3BA43"/>
  <w15:chartTrackingRefBased/>
  <w15:docId w15:val="{AFB248C0-B25C-40FA-864F-8DEE892F5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qFormat/>
    <w:rsid w:val="0036087F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qFormat/>
    <w:rsid w:val="0036087F"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Ttulo3">
    <w:name w:val="heading 3"/>
    <w:basedOn w:val="Normal"/>
    <w:link w:val="Ttulo3Char"/>
    <w:qFormat/>
    <w:rsid w:val="0036087F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qFormat/>
    <w:rsid w:val="0036087F"/>
    <w:pPr>
      <w:keepNext/>
      <w:jc w:val="both"/>
      <w:outlineLvl w:val="3"/>
    </w:pPr>
    <w:rPr>
      <w:rFonts w:ascii="Courier New" w:hAnsi="Courier New"/>
      <w:b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36087F"/>
    <w:pPr>
      <w:keepNext/>
      <w:spacing w:line="360" w:lineRule="auto"/>
      <w:ind w:firstLine="2880"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qFormat/>
    <w:rsid w:val="0036087F"/>
    <w:pPr>
      <w:keepNext/>
      <w:spacing w:line="360" w:lineRule="auto"/>
      <w:ind w:firstLine="2880"/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36087F"/>
    <w:pPr>
      <w:keepNext/>
      <w:spacing w:line="360" w:lineRule="auto"/>
      <w:ind w:left="2124" w:firstLine="756"/>
      <w:outlineLvl w:val="6"/>
    </w:pPr>
    <w:rPr>
      <w:b/>
    </w:rPr>
  </w:style>
  <w:style w:type="paragraph" w:styleId="Ttulo8">
    <w:name w:val="heading 8"/>
    <w:basedOn w:val="Normal"/>
    <w:next w:val="Normal"/>
    <w:link w:val="Ttulo8Char"/>
    <w:qFormat/>
    <w:rsid w:val="0036087F"/>
    <w:pPr>
      <w:keepNext/>
      <w:spacing w:line="360" w:lineRule="auto"/>
      <w:ind w:firstLine="3420"/>
      <w:jc w:val="both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qFormat/>
    <w:rsid w:val="0036087F"/>
    <w:pPr>
      <w:keepNext/>
      <w:spacing w:before="100" w:beforeAutospacing="1" w:after="100" w:afterAutospacing="1"/>
      <w:ind w:firstLine="3419"/>
      <w:jc w:val="both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  <w:unhideWhenUsed/>
  </w:style>
  <w:style w:type="character" w:customStyle="1" w:styleId="Ttulo1Char">
    <w:name w:val="Título 1 Char"/>
    <w:basedOn w:val="Fontepargpadro"/>
    <w:link w:val="Ttulo1"/>
    <w:rsid w:val="0036087F"/>
    <w:rPr>
      <w:rFonts w:ascii="Arial Unicode MS" w:eastAsia="Arial Unicode MS" w:hAnsi="Arial Unicode MS" w:cs="Arial Unicode MS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rsid w:val="0036087F"/>
    <w:rPr>
      <w:rFonts w:ascii="Arial Unicode MS" w:eastAsia="Arial Unicode MS" w:hAnsi="Arial Unicode MS" w:cs="Arial Unicode MS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36087F"/>
    <w:rPr>
      <w:rFonts w:ascii="Arial Unicode MS" w:eastAsia="Arial Unicode MS" w:hAnsi="Arial Unicode MS" w:cs="Arial Unicode MS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rsid w:val="0036087F"/>
    <w:rPr>
      <w:rFonts w:ascii="Courier New" w:eastAsia="Times New Roman" w:hAnsi="Courier New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36087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36087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36087F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36087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36087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36087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Recuodecorpodetexto3Char">
    <w:name w:val="Recuo de corpo de texto 3 Char"/>
    <w:basedOn w:val="Fontepargpadro"/>
    <w:link w:val="Recuodecorpodetexto3"/>
    <w:rsid w:val="0036087F"/>
    <w:rPr>
      <w:rFonts w:ascii="Arial Unicode MS" w:eastAsia="Arial Unicode MS" w:hAnsi="Arial Unicode MS" w:cs="Arial Unicode MS"/>
      <w:sz w:val="24"/>
      <w:szCs w:val="24"/>
      <w:lang w:eastAsia="pt-BR"/>
    </w:rPr>
  </w:style>
  <w:style w:type="character" w:styleId="Forte">
    <w:name w:val="Strong"/>
    <w:uiPriority w:val="22"/>
    <w:qFormat/>
    <w:rsid w:val="0036087F"/>
    <w:rPr>
      <w:b/>
      <w:bCs/>
    </w:rPr>
  </w:style>
  <w:style w:type="paragraph" w:styleId="NormalWeb">
    <w:name w:val="Normal (Web)"/>
    <w:basedOn w:val="Normal"/>
    <w:uiPriority w:val="99"/>
    <w:rsid w:val="0036087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link w:val="Recuodecorpodetexto2Char"/>
    <w:rsid w:val="0036087F"/>
    <w:pPr>
      <w:ind w:firstLine="2835"/>
      <w:jc w:val="both"/>
    </w:pPr>
    <w:rPr>
      <w:rFonts w:ascii="Courier New" w:hAnsi="Courier New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36087F"/>
    <w:rPr>
      <w:rFonts w:ascii="Courier New" w:eastAsia="Times New Roman" w:hAnsi="Courier New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6087F"/>
    <w:pPr>
      <w:ind w:firstLine="2835"/>
      <w:jc w:val="both"/>
    </w:pPr>
    <w:rPr>
      <w:rFonts w:ascii="Courier New" w:hAnsi="Courier New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36087F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36087F"/>
    <w:pPr>
      <w:spacing w:line="360" w:lineRule="auto"/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36087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36087F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36087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ARTIGO">
    <w:name w:val="ARTIGO"/>
    <w:basedOn w:val="Normal"/>
    <w:rsid w:val="0036087F"/>
    <w:pPr>
      <w:ind w:left="1701" w:right="900" w:hanging="1417"/>
      <w:jc w:val="both"/>
    </w:pPr>
    <w:rPr>
      <w:szCs w:val="20"/>
    </w:rPr>
  </w:style>
  <w:style w:type="paragraph" w:styleId="TextosemFormatao">
    <w:name w:val="Plain Text"/>
    <w:basedOn w:val="Normal"/>
    <w:link w:val="TextosemFormataoChar"/>
    <w:rsid w:val="0036087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6087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3608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608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3608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608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3608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6087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uiPriority w:val="99"/>
    <w:rsid w:val="0036087F"/>
  </w:style>
  <w:style w:type="paragraph" w:styleId="PargrafodaLista">
    <w:name w:val="List Paragraph"/>
    <w:basedOn w:val="Normal"/>
    <w:uiPriority w:val="99"/>
    <w:qFormat/>
    <w:rsid w:val="003608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1614</Words>
  <Characters>8719</Characters>
  <Application>Microsoft Office Word</Application>
  <DocSecurity>0</DocSecurity>
  <Lines>72</Lines>
  <Paragraphs>20</Paragraphs>
  <ScaleCrop>false</ScaleCrop>
  <Company/>
  <LinksUpToDate>false</LinksUpToDate>
  <CharactersWithSpaces>10313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Carvalho</dc:creator>
  <cp:keywords/>
  <dc:description/>
  <cp:lastModifiedBy>Tiago Carvalho</cp:lastModifiedBy>
  <cp:revision>1</cp:revision>
  <dcterms:created xsi:type="dcterms:W3CDTF">2021-09-30T13:05:00Z</dcterms:created>
  <dcterms:modified xsi:type="dcterms:W3CDTF">2021-09-30T13:07:00Z</dcterms:modified>
</cp:coreProperties>
</file>